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24" w:rsidRDefault="00752624" w:rsidP="00752624">
      <w:pPr>
        <w:spacing w:line="520" w:lineRule="exac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</w:p>
    <w:p w:rsidR="00752624" w:rsidRPr="0089104C" w:rsidRDefault="00752624" w:rsidP="00752624">
      <w:pPr>
        <w:spacing w:line="52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南通中专机械系钳工实</w:t>
      </w:r>
      <w:proofErr w:type="gramStart"/>
      <w:r>
        <w:rPr>
          <w:rFonts w:hint="eastAsia"/>
          <w:b/>
          <w:sz w:val="30"/>
          <w:szCs w:val="30"/>
        </w:rPr>
        <w:t>训设备</w:t>
      </w:r>
      <w:proofErr w:type="gramEnd"/>
      <w:r>
        <w:rPr>
          <w:rFonts w:hint="eastAsia"/>
          <w:b/>
          <w:sz w:val="30"/>
          <w:szCs w:val="30"/>
        </w:rPr>
        <w:t>明细表</w:t>
      </w:r>
    </w:p>
    <w:tbl>
      <w:tblPr>
        <w:tblW w:w="8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88"/>
        <w:gridCol w:w="1656"/>
        <w:gridCol w:w="1010"/>
        <w:gridCol w:w="961"/>
        <w:gridCol w:w="1742"/>
      </w:tblGrid>
      <w:tr w:rsidR="00752624" w:rsidTr="00752624">
        <w:trPr>
          <w:trHeight w:val="4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品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规格型号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数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备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注</w:t>
            </w:r>
          </w:p>
        </w:tc>
      </w:tr>
      <w:tr w:rsidR="00752624" w:rsidTr="00752624">
        <w:trPr>
          <w:trHeight w:val="181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钳工六工位工作台</w:t>
            </w:r>
          </w:p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（台面为正六边形）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配置：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榉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木台面，工作台配置4抽落地柜6个+安装好6寸重型台虎钳6个，工作台每边宽度</w:t>
            </w:r>
            <w:r w:rsidRPr="006A5B9A">
              <w:rPr>
                <w:rFonts w:ascii="宋体" w:hAnsi="宋体"/>
                <w:color w:val="000000"/>
                <w:szCs w:val="21"/>
              </w:rPr>
              <w:t>1200mm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建议品牌：</w:t>
            </w:r>
          </w:p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美多新、韩阳、</w:t>
            </w:r>
          </w:p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朗固</w:t>
            </w:r>
            <w:proofErr w:type="gramEnd"/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可调节钢锯架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品牌：波斯、长城、百威狮</w:t>
            </w: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锯条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18中齿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3200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RPr="009304E9" w:rsidTr="00752624">
        <w:trPr>
          <w:trHeight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锉刀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12寸粗齿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品牌:力箭、史丹利、易之力</w:t>
            </w:r>
          </w:p>
        </w:tc>
      </w:tr>
      <w:tr w:rsidR="00752624" w:rsidTr="00752624">
        <w:trPr>
          <w:trHeight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锉刀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12寸中齿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锉刀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10寸粗齿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锉刀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10寸中齿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</w:tr>
      <w:tr w:rsidR="00752624" w:rsidTr="00752624">
        <w:trPr>
          <w:trHeight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三角锉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10寸中齿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52624" w:rsidTr="00752624">
        <w:trPr>
          <w:trHeight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半圆锉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10寸中齿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52624" w:rsidTr="00752624">
        <w:trPr>
          <w:trHeight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锉刀刷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52624" w:rsidTr="00752624">
        <w:trPr>
          <w:trHeight w:val="2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刀口角尺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125×80mm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品牌:上量、成量、哈工</w:t>
            </w:r>
          </w:p>
        </w:tc>
      </w:tr>
      <w:tr w:rsidR="00752624" w:rsidTr="00752624">
        <w:trPr>
          <w:trHeight w:val="29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高度划线游标卡尺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0—200mm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52624" w:rsidTr="00752624">
        <w:trPr>
          <w:trHeight w:val="33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铰刀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钳工铰杆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M4—M12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V形块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105×105mm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铸铁钳工划线平板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300×400mm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平口钳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钻头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Φ6.8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钻头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Φ7.8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钻头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Φ9.8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钻头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Φ8.5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钻头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Φ8.7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钻头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Φ10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丝攻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M8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752624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丝攻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M10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69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合金圆规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150mm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52624" w:rsidTr="00752624">
        <w:trPr>
          <w:trHeight w:val="33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榔头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品牌:得力、美耐特、史丹利</w:t>
            </w:r>
          </w:p>
        </w:tc>
      </w:tr>
      <w:tr w:rsidR="00752624" w:rsidTr="00752624">
        <w:trPr>
          <w:trHeight w:val="33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  <w:bookmarkStart w:id="0" w:name="_GoBack"/>
            <w:bookmarkEnd w:id="0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台式钻床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MODEL Z512B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品牌: </w:t>
            </w:r>
            <w:r>
              <w:rPr>
                <w:rFonts w:ascii="宋体" w:hAnsi="宋体" w:hint="eastAsia"/>
                <w:color w:val="000000"/>
                <w:szCs w:val="21"/>
              </w:rPr>
              <w:t>杭州西湖台钻，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西菱台钻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上海菱士达</w:t>
            </w:r>
            <w:proofErr w:type="gramEnd"/>
          </w:p>
        </w:tc>
      </w:tr>
      <w:tr w:rsidR="00752624" w:rsidTr="00752624">
        <w:trPr>
          <w:trHeight w:hRule="exact" w:val="4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砂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皮纸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1#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Pr="005A4860" w:rsidRDefault="00752624" w:rsidP="002A6709">
            <w:pPr>
              <w:spacing w:line="240" w:lineRule="exact"/>
              <w:rPr>
                <w:rFonts w:ascii="宋体" w:hAnsi="宋体" w:cs="Tahoma" w:hint="eastAsi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品牌: </w:t>
            </w:r>
            <w:hyperlink r:id="rId5" w:tgtFrame="https://s.taobao.com/_blank" w:history="1">
              <w:r w:rsidRPr="005A4860">
                <w:rPr>
                  <w:rFonts w:ascii="宋体" w:hAnsi="宋体" w:cs="Tahoma"/>
                  <w:color w:val="000000"/>
                  <w:szCs w:val="21"/>
                </w:rPr>
                <w:t>伯爵鹰牌</w:t>
              </w:r>
            </w:hyperlink>
            <w:r w:rsidRPr="005A4860">
              <w:rPr>
                <w:rFonts w:ascii="宋体" w:hAnsi="宋体" w:cs="Tahoma" w:hint="eastAsia"/>
                <w:color w:val="000000"/>
                <w:szCs w:val="21"/>
              </w:rPr>
              <w:t>，德国勇士，上海飞轮</w:t>
            </w:r>
          </w:p>
        </w:tc>
      </w:tr>
      <w:tr w:rsidR="00752624" w:rsidTr="0075262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砂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皮纸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0#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Pr="005A4860" w:rsidRDefault="00752624" w:rsidP="002A6709">
            <w:pPr>
              <w:spacing w:line="240" w:lineRule="exact"/>
              <w:rPr>
                <w:rFonts w:ascii="宋体" w:hAnsi="宋体" w:cs="Tahoma" w:hint="eastAsia"/>
                <w:color w:val="000000"/>
                <w:szCs w:val="21"/>
              </w:rPr>
            </w:pPr>
          </w:p>
        </w:tc>
      </w:tr>
    </w:tbl>
    <w:p w:rsidR="002D337E" w:rsidRDefault="002D337E"/>
    <w:sectPr w:rsidR="002D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24"/>
    <w:rsid w:val="002D337E"/>
    <w:rsid w:val="007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ail.tmall.com/item.htm?id=558996824038&amp;ns=1&amp;abbucket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cp:lastPrinted>2019-05-13T06:18:00Z</cp:lastPrinted>
  <dcterms:created xsi:type="dcterms:W3CDTF">2019-05-13T06:16:00Z</dcterms:created>
  <dcterms:modified xsi:type="dcterms:W3CDTF">2019-05-13T06:20:00Z</dcterms:modified>
</cp:coreProperties>
</file>